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C1A" w:rsidRPr="009E2405" w:rsidRDefault="008E2C1A" w:rsidP="008E2C1A">
      <w:pPr>
        <w:pStyle w:val="Standard"/>
        <w:tabs>
          <w:tab w:val="left" w:pos="1320"/>
          <w:tab w:val="right" w:pos="9638"/>
        </w:tabs>
        <w:jc w:val="right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ALLE</w:t>
      </w:r>
      <w:bookmarkStart w:id="0" w:name="_GoBack"/>
      <w:bookmarkEnd w:id="0"/>
      <w:r w:rsidRPr="009E2405">
        <w:rPr>
          <w:rFonts w:ascii="Century Gothic" w:hAnsi="Century Gothic"/>
          <w:sz w:val="22"/>
          <w:szCs w:val="22"/>
        </w:rPr>
        <w:t>GATO A6</w:t>
      </w:r>
    </w:p>
    <w:p w:rsidR="008E2C1A" w:rsidRPr="009E2405" w:rsidRDefault="008E2C1A" w:rsidP="008E2C1A">
      <w:pPr>
        <w:pStyle w:val="Standard"/>
        <w:rPr>
          <w:rFonts w:ascii="Century Gothic" w:hAnsi="Century Gothic"/>
          <w:sz w:val="22"/>
          <w:szCs w:val="22"/>
        </w:rPr>
      </w:pPr>
    </w:p>
    <w:p w:rsidR="008E2C1A" w:rsidRPr="009E2405" w:rsidRDefault="008E2C1A" w:rsidP="008E2C1A">
      <w:pPr>
        <w:pStyle w:val="Standard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Denominazione soggetto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8E2C1A" w:rsidRPr="009E2405" w:rsidTr="0044204D">
        <w:trPr>
          <w:trHeight w:val="275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8E2C1A" w:rsidRPr="009E2405" w:rsidRDefault="008E2C1A" w:rsidP="008E2C1A">
      <w:pPr>
        <w:pStyle w:val="Standard"/>
        <w:rPr>
          <w:rFonts w:ascii="Century Gothic" w:hAnsi="Century Gothic"/>
          <w:sz w:val="22"/>
          <w:szCs w:val="22"/>
        </w:rPr>
      </w:pPr>
    </w:p>
    <w:p w:rsidR="008E2C1A" w:rsidRPr="009E2405" w:rsidRDefault="008E2C1A" w:rsidP="008E2C1A">
      <w:pPr>
        <w:pStyle w:val="Standard"/>
        <w:rPr>
          <w:rFonts w:ascii="Century Gothic" w:hAnsi="Century Gothic"/>
          <w:sz w:val="22"/>
          <w:szCs w:val="22"/>
        </w:rPr>
      </w:pPr>
    </w:p>
    <w:p w:rsidR="008E2C1A" w:rsidRPr="009E2405" w:rsidRDefault="008E2C1A" w:rsidP="008E2C1A">
      <w:pPr>
        <w:pStyle w:val="Standard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b/>
          <w:sz w:val="22"/>
          <w:szCs w:val="22"/>
        </w:rPr>
        <w:t>TITOLARITA’ DEL SOGGETTO GIURIDICO (da compilare solo per le giovani compagnie)</w:t>
      </w:r>
    </w:p>
    <w:p w:rsidR="008E2C1A" w:rsidRPr="009E2405" w:rsidRDefault="008E2C1A" w:rsidP="008E2C1A">
      <w:pPr>
        <w:pStyle w:val="Standard"/>
        <w:rPr>
          <w:rFonts w:ascii="Century Gothic" w:hAnsi="Century Gothic"/>
          <w:sz w:val="22"/>
          <w:szCs w:val="22"/>
        </w:rPr>
      </w:pPr>
    </w:p>
    <w:tbl>
      <w:tblPr>
        <w:tblW w:w="98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976"/>
        <w:gridCol w:w="2834"/>
        <w:gridCol w:w="3363"/>
      </w:tblGrid>
      <w:tr w:rsidR="008E2C1A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C1A" w:rsidRPr="009E2405" w:rsidRDefault="008E2C1A" w:rsidP="0044204D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N.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C1A" w:rsidRPr="009E2405" w:rsidRDefault="008E2C1A" w:rsidP="0044204D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Cognome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C1A" w:rsidRPr="009E2405" w:rsidRDefault="008E2C1A" w:rsidP="0044204D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Nome</w:t>
            </w:r>
          </w:p>
        </w:tc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C1A" w:rsidRPr="009E2405" w:rsidRDefault="008E2C1A" w:rsidP="0044204D">
            <w:pPr>
              <w:pStyle w:val="Standard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Ruolo e/o carica ricoperta (presidente, membro del consiglio direttivo, socio, etc.)</w:t>
            </w:r>
          </w:p>
        </w:tc>
      </w:tr>
      <w:tr w:rsidR="008E2C1A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E2C1A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E2C1A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E2C1A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E2C1A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E2C1A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E2C1A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E2C1A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E2C1A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E2C1A" w:rsidRPr="009E2405" w:rsidTr="0044204D">
        <w:trPr>
          <w:trHeight w:val="27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Fonts w:ascii="Century Gothic" w:hAnsi="Century Gothic"/>
                <w:sz w:val="22"/>
                <w:szCs w:val="22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C1A" w:rsidRPr="009E2405" w:rsidRDefault="008E2C1A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8E2C1A" w:rsidRPr="009E2405" w:rsidRDefault="008E2C1A" w:rsidP="008E2C1A">
      <w:pPr>
        <w:pStyle w:val="Standard"/>
        <w:rPr>
          <w:rFonts w:ascii="Century Gothic" w:hAnsi="Century Gothic"/>
          <w:sz w:val="22"/>
          <w:szCs w:val="22"/>
        </w:rPr>
      </w:pPr>
    </w:p>
    <w:p w:rsidR="008E2C1A" w:rsidRPr="009E2405" w:rsidRDefault="008E2C1A" w:rsidP="008E2C1A">
      <w:pPr>
        <w:pStyle w:val="Standard"/>
        <w:rPr>
          <w:rFonts w:ascii="Century Gothic" w:hAnsi="Century Gothic"/>
          <w:sz w:val="22"/>
          <w:szCs w:val="22"/>
        </w:rPr>
      </w:pPr>
    </w:p>
    <w:p w:rsidR="008E2C1A" w:rsidRPr="009E2405" w:rsidRDefault="008E2C1A" w:rsidP="008E2C1A">
      <w:pPr>
        <w:pStyle w:val="Standard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hAnsi="Century Gothic"/>
          <w:sz w:val="22"/>
          <w:szCs w:val="22"/>
        </w:rPr>
        <w:t>N.B. allegare documenti di identità delle persone indicate</w:t>
      </w:r>
    </w:p>
    <w:p w:rsidR="008E2C1A" w:rsidRPr="009E2405" w:rsidRDefault="008E2C1A" w:rsidP="008E2C1A">
      <w:pPr>
        <w:pStyle w:val="Standard"/>
        <w:rPr>
          <w:rFonts w:ascii="Century Gothic" w:hAnsi="Century Gothic"/>
          <w:sz w:val="22"/>
          <w:szCs w:val="22"/>
        </w:rPr>
      </w:pPr>
    </w:p>
    <w:p w:rsidR="005964D9" w:rsidRDefault="005964D9"/>
    <w:sectPr w:rsidR="005964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1A"/>
    <w:rsid w:val="005964D9"/>
    <w:rsid w:val="008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16E06-3085-494E-A842-449D6C76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2C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E2C1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Cairo</dc:creator>
  <cp:keywords/>
  <dc:description/>
  <cp:lastModifiedBy>Marianna Cairo</cp:lastModifiedBy>
  <cp:revision>1</cp:revision>
  <dcterms:created xsi:type="dcterms:W3CDTF">2017-05-16T07:57:00Z</dcterms:created>
  <dcterms:modified xsi:type="dcterms:W3CDTF">2017-05-16T07:57:00Z</dcterms:modified>
</cp:coreProperties>
</file>